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F3" w:rsidRPr="00EA00F3" w:rsidRDefault="00EA00F3" w:rsidP="00EA00F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EA00F3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Алгебра — аннотация к рабочим программам (7 класс)</w:t>
      </w:r>
    </w:p>
    <w:p w:rsidR="00EA00F3" w:rsidRPr="00EA00F3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EA00F3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деятельностного</w:t>
      </w:r>
      <w:proofErr w:type="spellEnd"/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 принципа обучения.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 Федеральная рабочая программа | Математика. 5–9 классы (базовый уровень) 39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</w:t>
      </w: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lastRenderedPageBreak/>
        <w:t>символьных форм способствует развитию воображения, способностей к математическому творчеству.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A00F3" w:rsidRPr="00F24D9A" w:rsidRDefault="00EA00F3" w:rsidP="00EA00F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F24D9A">
        <w:rPr>
          <w:rFonts w:ascii="inherit" w:eastAsia="Times New Roman" w:hAnsi="inherit" w:cs="Arial"/>
          <w:color w:val="01314B"/>
          <w:sz w:val="24"/>
          <w:szCs w:val="24"/>
          <w:lang w:eastAsia="ru-RU"/>
        </w:rPr>
        <w:t> Общее число часов, рекомендованных для изучения учебного курса «Алгебра», – 306 часов: в 7 классе – 102 часа (3 часа в неделю), в 8 классе – 102 часа (3 часа в неделю), в 9 классе – 102 часа (3 часа в неделю).</w:t>
      </w:r>
    </w:p>
    <w:p w:rsidR="00E66D72" w:rsidRPr="00F24D9A" w:rsidRDefault="00E66D72">
      <w:pPr>
        <w:rPr>
          <w:sz w:val="24"/>
          <w:szCs w:val="24"/>
        </w:rPr>
      </w:pPr>
      <w:bookmarkStart w:id="0" w:name="_GoBack"/>
      <w:bookmarkEnd w:id="0"/>
    </w:p>
    <w:sectPr w:rsidR="00E66D72" w:rsidRPr="00F24D9A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0F3"/>
    <w:rsid w:val="00054EEA"/>
    <w:rsid w:val="002A6A54"/>
    <w:rsid w:val="00C14C9B"/>
    <w:rsid w:val="00D2242A"/>
    <w:rsid w:val="00E66D72"/>
    <w:rsid w:val="00EA00F3"/>
    <w:rsid w:val="00EB6A99"/>
    <w:rsid w:val="00F24D9A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2DBCD-9899-41C9-9A0A-DB1AF533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EA00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A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00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3741</Characters>
  <Application>Microsoft Office Word</Application>
  <DocSecurity>0</DocSecurity>
  <Lines>31</Lines>
  <Paragraphs>8</Paragraphs>
  <ScaleCrop>false</ScaleCrop>
  <Company>Microsoft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2025-10-19T10:37:00Z</dcterms:created>
  <dcterms:modified xsi:type="dcterms:W3CDTF">2025-10-19T13:19:00Z</dcterms:modified>
</cp:coreProperties>
</file>